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17" w:rsidRPr="00744467" w:rsidRDefault="00650717" w:rsidP="00650717">
      <w:pPr>
        <w:rPr>
          <w:b/>
          <w:sz w:val="28"/>
          <w:szCs w:val="28"/>
        </w:rPr>
      </w:pPr>
      <w:r w:rsidRPr="00744467">
        <w:rPr>
          <w:b/>
          <w:sz w:val="28"/>
          <w:szCs w:val="28"/>
        </w:rPr>
        <w:t>Ответы к заданиям</w:t>
      </w:r>
      <w:r w:rsidR="00F26424">
        <w:rPr>
          <w:b/>
          <w:sz w:val="28"/>
          <w:szCs w:val="28"/>
        </w:rPr>
        <w:t xml:space="preserve"> (вариант </w:t>
      </w:r>
      <w:r w:rsidR="008B14D7">
        <w:rPr>
          <w:b/>
          <w:sz w:val="28"/>
          <w:szCs w:val="28"/>
        </w:rPr>
        <w:t>170</w:t>
      </w:r>
      <w:r w:rsidR="00F26424">
        <w:rPr>
          <w:b/>
          <w:sz w:val="28"/>
          <w:szCs w:val="28"/>
        </w:rPr>
        <w:t>2)</w:t>
      </w:r>
    </w:p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744467">
        <w:rPr>
          <w:sz w:val="28"/>
          <w:szCs w:val="28"/>
        </w:rPr>
        <w:t xml:space="preserve">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78"/>
        <w:gridCol w:w="1578"/>
        <w:gridCol w:w="1622"/>
        <w:gridCol w:w="1622"/>
        <w:gridCol w:w="1623"/>
      </w:tblGrid>
      <w:tr w:rsidR="00650717" w:rsidRPr="00744467" w:rsidTr="00650717">
        <w:tc>
          <w:tcPr>
            <w:tcW w:w="154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5</w:t>
            </w:r>
          </w:p>
        </w:tc>
      </w:tr>
      <w:tr w:rsidR="00650717" w:rsidRPr="00744467" w:rsidTr="00650717">
        <w:tc>
          <w:tcPr>
            <w:tcW w:w="154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650717" w:rsidRPr="0074446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 w:rsidRPr="00744467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50717" w:rsidRPr="00744467" w:rsidRDefault="007E1B9D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744467">
        <w:rPr>
          <w:sz w:val="28"/>
          <w:szCs w:val="28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640"/>
        <w:gridCol w:w="1535"/>
        <w:gridCol w:w="1554"/>
        <w:gridCol w:w="1731"/>
        <w:gridCol w:w="1718"/>
      </w:tblGrid>
      <w:tr w:rsidR="00650717" w:rsidRPr="00744467" w:rsidTr="00650717">
        <w:tc>
          <w:tcPr>
            <w:tcW w:w="1393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640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8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717" w:rsidRPr="00744467" w:rsidTr="00650717">
        <w:tc>
          <w:tcPr>
            <w:tcW w:w="1393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640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cafe</w:t>
            </w:r>
            <w:proofErr w:type="spellEnd"/>
          </w:p>
        </w:tc>
        <w:tc>
          <w:tcPr>
            <w:tcW w:w="1535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pet</w:t>
            </w:r>
            <w:proofErr w:type="spellEnd"/>
            <w:r w:rsidRPr="0074446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44467">
              <w:rPr>
                <w:sz w:val="28"/>
                <w:szCs w:val="28"/>
                <w:lang w:val="de-DE"/>
              </w:rPr>
              <w:t>shop</w:t>
            </w:r>
            <w:proofErr w:type="spellEnd"/>
          </w:p>
        </w:tc>
        <w:tc>
          <w:tcPr>
            <w:tcW w:w="1554" w:type="dxa"/>
          </w:tcPr>
          <w:p w:rsidR="00650717" w:rsidRPr="00F26424" w:rsidRDefault="00F26424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bakery</w:t>
            </w:r>
          </w:p>
        </w:tc>
        <w:tc>
          <w:tcPr>
            <w:tcW w:w="1731" w:type="dxa"/>
          </w:tcPr>
          <w:p w:rsidR="00650717" w:rsidRPr="00744467" w:rsidRDefault="00F26424" w:rsidP="00F26424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744467">
              <w:rPr>
                <w:sz w:val="28"/>
                <w:szCs w:val="28"/>
                <w:lang w:val="de-DE"/>
              </w:rPr>
              <w:t>cinema</w:t>
            </w:r>
            <w:proofErr w:type="spellEnd"/>
            <w:r w:rsidRPr="00744467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718" w:type="dxa"/>
          </w:tcPr>
          <w:p w:rsidR="00650717" w:rsidRPr="00744467" w:rsidRDefault="00F26424" w:rsidP="00F26424">
            <w:pPr>
              <w:spacing w:line="240" w:lineRule="auto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book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44467">
              <w:rPr>
                <w:sz w:val="28"/>
                <w:szCs w:val="28"/>
                <w:lang w:val="de-DE"/>
              </w:rPr>
              <w:t>store</w:t>
            </w:r>
            <w:proofErr w:type="spellEnd"/>
            <w:r w:rsidRPr="00744467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744467">
        <w:rPr>
          <w:sz w:val="28"/>
          <w:szCs w:val="28"/>
        </w:rPr>
        <w:t xml:space="preserve">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685"/>
        <w:gridCol w:w="1586"/>
        <w:gridCol w:w="1586"/>
        <w:gridCol w:w="1586"/>
        <w:gridCol w:w="1619"/>
      </w:tblGrid>
      <w:tr w:rsidR="00650717" w:rsidRPr="00744467" w:rsidTr="00650717">
        <w:tc>
          <w:tcPr>
            <w:tcW w:w="1509" w:type="dxa"/>
          </w:tcPr>
          <w:p w:rsidR="00650717" w:rsidRPr="00650717" w:rsidRDefault="00650717" w:rsidP="00650717">
            <w:pPr>
              <w:tabs>
                <w:tab w:val="left" w:pos="106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685" w:type="dxa"/>
          </w:tcPr>
          <w:p w:rsidR="00650717" w:rsidRPr="00650717" w:rsidRDefault="00650717" w:rsidP="00650717">
            <w:pPr>
              <w:tabs>
                <w:tab w:val="left" w:pos="106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6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0717" w:rsidRPr="00744467" w:rsidTr="00650717">
        <w:tc>
          <w:tcPr>
            <w:tcW w:w="1509" w:type="dxa"/>
          </w:tcPr>
          <w:p w:rsidR="00650717" w:rsidRPr="00650717" w:rsidRDefault="00650717" w:rsidP="003D47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685" w:type="dxa"/>
          </w:tcPr>
          <w:p w:rsidR="00650717" w:rsidRPr="00F26424" w:rsidRDefault="00F26424" w:rsidP="00F2642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</w:t>
            </w:r>
            <w:r w:rsidR="00053A6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4 2</w:t>
            </w:r>
          </w:p>
        </w:tc>
        <w:tc>
          <w:tcPr>
            <w:tcW w:w="1586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</w:tcPr>
          <w:p w:rsidR="00650717" w:rsidRPr="00F26424" w:rsidRDefault="00F26424" w:rsidP="00F2642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1 3</w:t>
            </w:r>
            <w:r w:rsidR="00053A6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3 1</w:t>
            </w:r>
          </w:p>
        </w:tc>
        <w:tc>
          <w:tcPr>
            <w:tcW w:w="1586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19" w:type="dxa"/>
          </w:tcPr>
          <w:p w:rsidR="00650717" w:rsidRPr="00744467" w:rsidRDefault="00F26424" w:rsidP="003D47A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650717" w:rsidRPr="00744467" w:rsidRDefault="00650717" w:rsidP="00650717">
      <w:pPr>
        <w:spacing w:line="240" w:lineRule="auto"/>
        <w:rPr>
          <w:sz w:val="28"/>
          <w:szCs w:val="28"/>
          <w:lang w:val="de-DE"/>
        </w:rPr>
      </w:pPr>
    </w:p>
    <w:p w:rsidR="00C82127" w:rsidRDefault="00C82127"/>
    <w:sectPr w:rsidR="00C8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17"/>
    <w:rsid w:val="00053A6D"/>
    <w:rsid w:val="00650717"/>
    <w:rsid w:val="007E1B9D"/>
    <w:rsid w:val="008B14D7"/>
    <w:rsid w:val="00C82127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377"/>
  <w15:docId w15:val="{ADF6ABC6-338B-4FF6-A551-D6A1F47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7"/>
    <w:pPr>
      <w:spacing w:after="16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</dc:creator>
  <cp:lastModifiedBy>Валерий Фрадкин</cp:lastModifiedBy>
  <cp:revision>4</cp:revision>
  <dcterms:created xsi:type="dcterms:W3CDTF">2017-12-12T04:46:00Z</dcterms:created>
  <dcterms:modified xsi:type="dcterms:W3CDTF">2017-12-14T13:13:00Z</dcterms:modified>
</cp:coreProperties>
</file>